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B1AC350" w:rsidR="00A725D0" w:rsidRDefault="000312F5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</w:t>
            </w:r>
            <w:r w:rsidR="009F7D1E">
              <w:rPr>
                <w:sz w:val="24"/>
              </w:rPr>
              <w:t xml:space="preserve"> </w:t>
            </w:r>
            <w:r>
              <w:rPr>
                <w:sz w:val="24"/>
              </w:rPr>
              <w:t>July</w:t>
            </w:r>
            <w:r w:rsidR="00BC6770">
              <w:rPr>
                <w:sz w:val="24"/>
              </w:rPr>
              <w:t xml:space="preserve"> 202</w:t>
            </w:r>
            <w:r>
              <w:rPr>
                <w:sz w:val="24"/>
              </w:rPr>
              <w:t>3</w:t>
            </w:r>
          </w:p>
          <w:p w14:paraId="53CA4DDE" w14:textId="64E9B581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E75FB1">
              <w:rPr>
                <w:sz w:val="24"/>
              </w:rPr>
              <w:t>1600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05EC8B0A" w:rsidR="000A145F" w:rsidRPr="000A145F" w:rsidRDefault="00F331F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16B610BE" w:rsidR="00D740D8" w:rsidRDefault="00464818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monitoring needs for future WFV </w:t>
            </w:r>
            <w:proofErr w:type="gramStart"/>
            <w:r>
              <w:rPr>
                <w:rFonts w:cs="Arial"/>
                <w:sz w:val="20"/>
              </w:rPr>
              <w:t>research</w:t>
            </w:r>
            <w:proofErr w:type="gramEnd"/>
          </w:p>
          <w:p w14:paraId="38A1E17D" w14:textId="79568719" w:rsidR="00A91B31" w:rsidRPr="0070658F" w:rsidRDefault="00464818" w:rsidP="0070658F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Provide preliminary results to Flow WG for future WFV proposal 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69878FD6" w:rsidR="00957287" w:rsidRPr="00957287" w:rsidRDefault="00464818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Science Plan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3806321" w:rsidR="001834BA" w:rsidRPr="00E42EDD" w:rsidRDefault="00E75FB1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Potential proposals for discussion</w:t>
            </w:r>
            <w:r w:rsidR="00E42EDD">
              <w:rPr>
                <w:rFonts w:cs="Arial"/>
                <w:sz w:val="20"/>
              </w:rPr>
              <w:t xml:space="preserve"> </w:t>
            </w:r>
            <w:r w:rsidR="00E42EDD" w:rsidRPr="00E42EDD">
              <w:rPr>
                <w:rFonts w:cs="Arial"/>
                <w:sz w:val="20"/>
              </w:rPr>
              <w:t>(</w:t>
            </w:r>
            <w:r w:rsidR="001834BA" w:rsidRPr="00E42EDD">
              <w:rPr>
                <w:rFonts w:cs="Arial"/>
                <w:sz w:val="20"/>
              </w:rPr>
              <w:t xml:space="preserve">If you are unable to make the </w:t>
            </w:r>
            <w:proofErr w:type="gramStart"/>
            <w:r w:rsidR="001834BA" w:rsidRPr="00E42EDD">
              <w:rPr>
                <w:rFonts w:cs="Arial"/>
                <w:sz w:val="20"/>
              </w:rPr>
              <w:t>meeting</w:t>
            </w:r>
            <w:proofErr w:type="gramEnd"/>
            <w:r w:rsidR="001834BA" w:rsidRPr="00E42EDD">
              <w:rPr>
                <w:rFonts w:cs="Arial"/>
                <w:sz w:val="20"/>
              </w:rPr>
              <w:t xml:space="preserve"> please send potential topics/proposals to me to present</w:t>
            </w:r>
            <w:r w:rsidR="00E42EDD">
              <w:rPr>
                <w:rFonts w:cs="Arial"/>
                <w:sz w:val="20"/>
              </w:rPr>
              <w:t xml:space="preserve"> to the group</w:t>
            </w:r>
            <w:r w:rsidR="00E42EDD" w:rsidRPr="00E42EDD">
              <w:rPr>
                <w:rFonts w:cs="Arial"/>
                <w:sz w:val="20"/>
              </w:rPr>
              <w:t>)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2037D456" w:rsidR="00C31D31" w:rsidRDefault="00F331F7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19A292EF" w:rsidR="008C5996" w:rsidRDefault="008C599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E75FB1">
              <w:rPr>
                <w:rFonts w:cs="Arial"/>
                <w:sz w:val="18"/>
                <w:szCs w:val="18"/>
              </w:rPr>
              <w:t>05</w:t>
            </w:r>
          </w:p>
        </w:tc>
        <w:tc>
          <w:tcPr>
            <w:tcW w:w="6423" w:type="dxa"/>
            <w:vAlign w:val="center"/>
          </w:tcPr>
          <w:p w14:paraId="50DDFA3D" w14:textId="3A0DA9D9" w:rsidR="00D740D8" w:rsidRPr="00D740D8" w:rsidRDefault="000312F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Overview of Science Plan</w:t>
            </w:r>
          </w:p>
        </w:tc>
        <w:tc>
          <w:tcPr>
            <w:tcW w:w="2304" w:type="dxa"/>
            <w:vAlign w:val="center"/>
          </w:tcPr>
          <w:p w14:paraId="6ED5D76A" w14:textId="4C7E977D" w:rsidR="00D740D8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  <w:r w:rsidR="000312F5">
              <w:rPr>
                <w:rFonts w:cs="Arial"/>
                <w:sz w:val="18"/>
                <w:szCs w:val="18"/>
              </w:rPr>
              <w:t>/Peterson/Lee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477BA824" w:rsidR="00D740D8" w:rsidRDefault="00F331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0312F5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41602F8C" w14:textId="4D3963DF" w:rsidR="00D740D8" w:rsidRDefault="000312F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Preliminary results of WFV: algae</w:t>
            </w:r>
          </w:p>
        </w:tc>
        <w:tc>
          <w:tcPr>
            <w:tcW w:w="2304" w:type="dxa"/>
            <w:vAlign w:val="center"/>
          </w:tcPr>
          <w:p w14:paraId="220CD21F" w14:textId="48480D9C" w:rsidR="00D740D8" w:rsidRDefault="000312F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Peterson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0B9A3F08" w:rsidR="00D740D8" w:rsidRDefault="00E75FB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0312F5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3C205FB3" w14:textId="66CC47FB" w:rsidR="00D740D8" w:rsidRDefault="000312F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Preliminary results of WFV: benthic macroinvertebrates</w:t>
            </w:r>
          </w:p>
        </w:tc>
        <w:tc>
          <w:tcPr>
            <w:tcW w:w="2304" w:type="dxa"/>
            <w:vAlign w:val="center"/>
          </w:tcPr>
          <w:p w14:paraId="41043290" w14:textId="47538145" w:rsidR="00D740D8" w:rsidRDefault="0046481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King/Laskodi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27518E10" w:rsidR="00E35B97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75FB1">
              <w:rPr>
                <w:rFonts w:cs="Arial"/>
                <w:sz w:val="18"/>
                <w:szCs w:val="18"/>
              </w:rPr>
              <w:t>5</w:t>
            </w:r>
            <w:r w:rsidR="000312F5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35CE23D" w14:textId="634FE746" w:rsidR="00E35B97" w:rsidRPr="00D73266" w:rsidRDefault="000312F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Monitoring needs for WFV/Any other results</w:t>
            </w:r>
          </w:p>
        </w:tc>
        <w:tc>
          <w:tcPr>
            <w:tcW w:w="2304" w:type="dxa"/>
            <w:vAlign w:val="center"/>
          </w:tcPr>
          <w:p w14:paraId="0D5FFE3A" w14:textId="35B7FE68" w:rsidR="00E35B97" w:rsidRPr="00D73266" w:rsidRDefault="00E75FB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21D2837E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75FB1">
              <w:rPr>
                <w:rFonts w:cs="Arial"/>
                <w:sz w:val="18"/>
                <w:szCs w:val="18"/>
              </w:rPr>
              <w:t>600</w:t>
            </w:r>
          </w:p>
        </w:tc>
        <w:tc>
          <w:tcPr>
            <w:tcW w:w="6423" w:type="dxa"/>
            <w:vAlign w:val="center"/>
          </w:tcPr>
          <w:p w14:paraId="557EC56A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36FC2A26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02E9B752" w14:textId="77777777" w:rsidR="00464818" w:rsidRDefault="00464818" w:rsidP="00464818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 xml:space="preserve">Join on your computer, mobile app or room </w:t>
      </w:r>
      <w:proofErr w:type="gramStart"/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device</w:t>
      </w:r>
      <w:proofErr w:type="gramEnd"/>
    </w:p>
    <w:p w14:paraId="5B2A6B27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8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055D9103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224 729 864 618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Fonts w:ascii="inherit" w:hAnsi="inherit" w:cs="Segoe UI"/>
          <w:color w:val="252424"/>
          <w:bdr w:val="none" w:sz="0" w:space="0" w:color="auto" w:frame="1"/>
        </w:rPr>
        <w:t>Exqmnx</w:t>
      </w:r>
      <w:proofErr w:type="spellEnd"/>
    </w:p>
    <w:p w14:paraId="7190E266" w14:textId="77777777" w:rsidR="00464818" w:rsidRDefault="00464818" w:rsidP="00464818">
      <w:pPr>
        <w:shd w:val="clear" w:color="auto" w:fill="FFFFFF"/>
        <w:textAlignment w:val="baseline"/>
        <w:rPr>
          <w:rFonts w:ascii="inherit" w:hAnsi="inherit" w:cs="Segoe UI"/>
          <w:color w:val="252424"/>
          <w:sz w:val="21"/>
          <w:szCs w:val="21"/>
        </w:rPr>
      </w:pPr>
      <w:hyperlink r:id="rId9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Download Teams</w:t>
        </w:r>
      </w:hyperlink>
      <w:r>
        <w:rPr>
          <w:rFonts w:ascii="inherit" w:hAnsi="inherit" w:cs="Segoe UI"/>
          <w:color w:val="252424"/>
          <w:sz w:val="21"/>
          <w:szCs w:val="21"/>
        </w:rPr>
        <w:t> | </w:t>
      </w:r>
      <w:hyperlink r:id="rId10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Join on the web</w:t>
        </w:r>
      </w:hyperlink>
    </w:p>
    <w:p w14:paraId="5E4A59BD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Or call in (audio only)</w:t>
      </w:r>
    </w:p>
    <w:p w14:paraId="65619D12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1" w:tgtFrame="_blank" w:history="1"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+1 707-304-</w:t>
        </w:r>
        <w:proofErr w:type="gramStart"/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7317,,</w:t>
        </w:r>
        <w:proofErr w:type="gramEnd"/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81938480#</w:t>
        </w:r>
      </w:hyperlink>
      <w:r>
        <w:rPr>
          <w:rFonts w:ascii="Segoe UI" w:hAnsi="Segoe UI" w:cs="Segoe UI"/>
          <w:color w:val="252424"/>
          <w:sz w:val="21"/>
          <w:szCs w:val="21"/>
        </w:rPr>
        <w:t> </w:t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  United States, Santa Rosa</w:t>
      </w:r>
    </w:p>
    <w:p w14:paraId="6CD3AD94" w14:textId="77777777" w:rsidR="00464818" w:rsidRDefault="00464818" w:rsidP="00464818">
      <w:pPr>
        <w:rPr>
          <w:rFonts w:ascii="Times New Roman" w:hAnsi="Times New Roman"/>
          <w:sz w:val="24"/>
          <w:szCs w:val="24"/>
        </w:rPr>
      </w:pP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Phone Conference ID: </w:t>
      </w:r>
      <w:r>
        <w:rPr>
          <w:rFonts w:ascii="Segoe UI" w:hAnsi="Segoe UI" w:cs="Segoe UI"/>
          <w:color w:val="252424"/>
          <w:bdr w:val="none" w:sz="0" w:space="0" w:color="auto" w:frame="1"/>
          <w:shd w:val="clear" w:color="auto" w:fill="FFFFFF"/>
        </w:rPr>
        <w:t>819 384 80#</w:t>
      </w:r>
    </w:p>
    <w:p w14:paraId="0FB6F224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2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Find a local number</w:t>
        </w:r>
      </w:hyperlink>
      <w:r>
        <w:rPr>
          <w:rFonts w:ascii="Segoe UI" w:hAnsi="Segoe UI" w:cs="Segoe UI"/>
          <w:color w:val="252424"/>
          <w:sz w:val="21"/>
          <w:szCs w:val="21"/>
        </w:rPr>
        <w:t> | </w:t>
      </w:r>
      <w:hyperlink r:id="rId13" w:tgtFrame="_blank" w:history="1"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Reset PIN</w:t>
        </w:r>
      </w:hyperlink>
    </w:p>
    <w:p w14:paraId="78740DCA" w14:textId="77777777" w:rsidR="00464818" w:rsidRDefault="00464818" w:rsidP="00464818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4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>
        <w:rPr>
          <w:rFonts w:ascii="Segoe UI" w:hAnsi="Segoe UI" w:cs="Segoe UI"/>
          <w:color w:val="252424"/>
          <w:sz w:val="21"/>
          <w:szCs w:val="21"/>
        </w:rPr>
        <w:t> | </w:t>
      </w:r>
      <w:hyperlink r:id="rId15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p w14:paraId="251C7E93" w14:textId="77777777" w:rsidR="00366DBB" w:rsidRDefault="00366DBB" w:rsidP="004D7C87">
      <w:pPr>
        <w:rPr>
          <w:szCs w:val="19"/>
        </w:rPr>
      </w:pPr>
    </w:p>
    <w:sectPr w:rsidR="00366DBB" w:rsidSect="001A535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1C034" w14:textId="77777777" w:rsidR="00082A9F" w:rsidRDefault="00082A9F" w:rsidP="00A10468">
      <w:r>
        <w:separator/>
      </w:r>
    </w:p>
  </w:endnote>
  <w:endnote w:type="continuationSeparator" w:id="0">
    <w:p w14:paraId="5CB22DAC" w14:textId="77777777" w:rsidR="00082A9F" w:rsidRDefault="00082A9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522FD" w14:textId="77777777" w:rsidR="00082A9F" w:rsidRDefault="00082A9F" w:rsidP="00A10468">
      <w:r>
        <w:separator/>
      </w:r>
    </w:p>
  </w:footnote>
  <w:footnote w:type="continuationSeparator" w:id="0">
    <w:p w14:paraId="2E0481E7" w14:textId="77777777" w:rsidR="00082A9F" w:rsidRDefault="00082A9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2859"/>
    <w:rsid w:val="00023419"/>
    <w:rsid w:val="00030366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27"/>
    <w:rsid w:val="002D0A91"/>
    <w:rsid w:val="002D731C"/>
    <w:rsid w:val="002E0A4F"/>
    <w:rsid w:val="002E3BF6"/>
    <w:rsid w:val="002E74E5"/>
    <w:rsid w:val="002F08A2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1515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64818"/>
    <w:rsid w:val="00470C6D"/>
    <w:rsid w:val="004722C2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2550"/>
    <w:rsid w:val="007D3379"/>
    <w:rsid w:val="007E01C2"/>
    <w:rsid w:val="007F59B8"/>
    <w:rsid w:val="007F67A7"/>
    <w:rsid w:val="00806411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745"/>
    <w:rsid w:val="0095728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42EDD"/>
    <w:rsid w:val="00E5115C"/>
    <w:rsid w:val="00E54F57"/>
    <w:rsid w:val="00E56844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YzM1MjE4ZDUtNTI1Zi00MTcwLTg0NzctMGY2YTA1NTg2Yjcy%40thread.v2/0?context=%7b%22Tid%22%3a%22018a2f5b-5407-447b-ab7c-9e7e29dd6ea5%22%2c%22Oid%22%3a%226cff6750-1ec6-42a6-ba5a-44e6b2ddc50c%22%7d" TargetMode="External"/><Relationship Id="rId13" Type="http://schemas.openxmlformats.org/officeDocument/2006/relationships/hyperlink" Target="https://dialin.teams.microsoft.com/usp/pstnconferencin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dialin.teams.microsoft.com/e1bfcec7-39e4-4068-83f4-55a65f49ca36?id=8193848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7073047317,,8193848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ams.microsoft.com/meetingOptions/?organizerId=6cff6750-1ec6-42a6-ba5a-44e6b2ddc50c&amp;tenantId=018a2f5b-5407-447b-ab7c-9e7e29dd6ea5&amp;threadId=19_meeting_YzM1MjE4ZDUtNTI1Zi00MTcwLTg0NzctMGY2YTA1NTg2Yjcy@thread.v2&amp;messageId=0&amp;language=en-U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microsoft.com/microsoft-teams/join-a-meeting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microsoft.com/en-us/microsoft-teams/download-app" TargetMode="External"/><Relationship Id="rId14" Type="http://schemas.openxmlformats.org/officeDocument/2006/relationships/hyperlink" Target="https://aka.ms/JoinTeamsMeetin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Chris Laskodi</cp:lastModifiedBy>
  <cp:revision>2</cp:revision>
  <cp:lastPrinted>2010-10-25T23:05:00Z</cp:lastPrinted>
  <dcterms:created xsi:type="dcterms:W3CDTF">2023-06-24T03:46:00Z</dcterms:created>
  <dcterms:modified xsi:type="dcterms:W3CDTF">2023-06-24T03:46:00Z</dcterms:modified>
</cp:coreProperties>
</file>