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78DA6E0C" w:rsidR="00A725D0" w:rsidRDefault="000C2323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F37448">
              <w:rPr>
                <w:sz w:val="24"/>
              </w:rPr>
              <w:t>1 January</w:t>
            </w:r>
            <w:r w:rsidR="00FF35F7">
              <w:rPr>
                <w:sz w:val="24"/>
              </w:rPr>
              <w:t xml:space="preserve"> 202</w:t>
            </w:r>
            <w:r w:rsidR="00AC35A6">
              <w:rPr>
                <w:sz w:val="24"/>
              </w:rPr>
              <w:t>3</w:t>
            </w:r>
          </w:p>
          <w:p w14:paraId="53CA4DDE" w14:textId="266A206F" w:rsidR="00656490" w:rsidRDefault="00F37448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2B6C77">
              <w:rPr>
                <w:sz w:val="24"/>
              </w:rPr>
              <w:t>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5153D01" w14:textId="185D4A30" w:rsidR="001B5EFC" w:rsidRDefault="00F37448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timeline and process for FY 2024 Science Planning</w:t>
            </w:r>
          </w:p>
          <w:p w14:paraId="38A1E17D" w14:textId="421BAEB9" w:rsidR="00547C90" w:rsidRPr="00F37448" w:rsidRDefault="00F37448" w:rsidP="00F3744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 on winter flows and local hydrology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4A1AED4C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F37448">
              <w:rPr>
                <w:rFonts w:cs="Arial"/>
                <w:sz w:val="20"/>
              </w:rPr>
              <w:t>Science Plan, with emphasis on the limiting factors analysis recommendation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78014D7D" w:rsidR="00C31D31" w:rsidRDefault="00F37448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4032DE37" w:rsidR="00C31D31" w:rsidRDefault="00F37448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3DABC5A3" w:rsidR="00814022" w:rsidRDefault="00F3744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0915</w:t>
            </w:r>
          </w:p>
        </w:tc>
        <w:tc>
          <w:tcPr>
            <w:tcW w:w="6423" w:type="dxa"/>
            <w:vAlign w:val="center"/>
          </w:tcPr>
          <w:p w14:paraId="75B7C4BD" w14:textId="06D40BE4" w:rsidR="00814022" w:rsidRDefault="00F3744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Flow/hydrology update</w:t>
            </w:r>
          </w:p>
        </w:tc>
        <w:tc>
          <w:tcPr>
            <w:tcW w:w="2304" w:type="dxa"/>
            <w:vAlign w:val="center"/>
          </w:tcPr>
          <w:p w14:paraId="26036E5D" w14:textId="3FC541EA" w:rsidR="00814022" w:rsidRDefault="00F3744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Lee, Buxton, </w:t>
            </w:r>
            <w:proofErr w:type="spellStart"/>
            <w:r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15152523" w:rsidR="00D740D8" w:rsidRDefault="00F3744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14:paraId="41602F8C" w14:textId="2DDB37D2" w:rsidR="00D740D8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FY </w:t>
            </w:r>
            <w:r w:rsidR="00F37448">
              <w:rPr>
                <w:sz w:val="18"/>
                <w:szCs w:val="18"/>
              </w:rPr>
              <w:t>2024 Science Planning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033C5408" w:rsidR="00D740D8" w:rsidRDefault="00F3744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0C2323" w:rsidRPr="00D73266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BC7D2F0" w:rsidR="000C2323" w:rsidRDefault="000C2323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1200</w:t>
            </w:r>
          </w:p>
        </w:tc>
        <w:tc>
          <w:tcPr>
            <w:tcW w:w="6423" w:type="dxa"/>
            <w:vAlign w:val="center"/>
          </w:tcPr>
          <w:p w14:paraId="31CE36CF" w14:textId="2BF3FD35" w:rsidR="000C2323" w:rsidRDefault="000C2323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4A45A0B0" w:rsidR="000C2323" w:rsidRDefault="000C2323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2CD4A0A" w14:textId="01DF3145" w:rsidR="00BA0D1A" w:rsidRDefault="00BA0D1A" w:rsidP="004D7C87">
      <w:pPr>
        <w:rPr>
          <w:szCs w:val="19"/>
        </w:rPr>
      </w:pPr>
      <w:r>
        <w:rPr>
          <w:szCs w:val="19"/>
        </w:rPr>
        <w:t>Teams Link:</w:t>
      </w:r>
    </w:p>
    <w:p w14:paraId="6A71CAF4" w14:textId="2A83D6E6" w:rsidR="00BA0D1A" w:rsidRDefault="00BA0D1A" w:rsidP="004D7C87">
      <w:pPr>
        <w:rPr>
          <w:szCs w:val="19"/>
        </w:rPr>
      </w:pPr>
    </w:p>
    <w:p w14:paraId="5C8A9E5D" w14:textId="4F536234" w:rsidR="000C2323" w:rsidRDefault="00F37448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  <w:hyperlink r:id="rId8" w:history="1">
        <w:r w:rsidRPr="00942CE6">
          <w:rPr>
            <w:rStyle w:val="Hyperlink"/>
          </w:rPr>
          <w:t>https://teams.microsoft.com/l/meetup-join/19%3ameeting_MzRiNzU2YjMtMDk3NS00MTA1LTlmNjctYzU2NGQ1MjE2ZGRl%40thread.v2/0?context=%7b%22Tid%22%3a%220693b5ba-4b18-4d7b-9341-f32f400a5494%22%2c%22Oid%22%3a%22b76439fb-b33b-4a3b-a039-daf463a0f604%22%7d</w:t>
        </w:r>
      </w:hyperlink>
    </w:p>
    <w:p w14:paraId="7D1A66A0" w14:textId="60654C59" w:rsidR="00F37448" w:rsidRDefault="00F37448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</w:p>
    <w:p w14:paraId="292ED77D" w14:textId="059A3A81" w:rsidR="00F37448" w:rsidRDefault="00F37448" w:rsidP="00547C90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color w:val="242424"/>
        </w:rPr>
      </w:pP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  <w:shd w:val="clear" w:color="auto" w:fill="FFFFFF"/>
        </w:rPr>
        <w:t>295 017 260 424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Segoe UI" w:hAnsi="Segoe UI" w:cs="Segoe UI"/>
          <w:color w:val="252424"/>
          <w:sz w:val="21"/>
          <w:szCs w:val="21"/>
          <w:bdr w:val="none" w:sz="0" w:space="0" w:color="auto" w:frame="1"/>
          <w:shd w:val="clear" w:color="auto" w:fill="FFFFFF"/>
        </w:rPr>
        <w:t>Passcode: </w:t>
      </w:r>
      <w:r>
        <w:rPr>
          <w:rFonts w:ascii="Segoe UI" w:hAnsi="Segoe UI" w:cs="Segoe UI"/>
          <w:color w:val="252424"/>
          <w:bdr w:val="none" w:sz="0" w:space="0" w:color="auto" w:frame="1"/>
          <w:shd w:val="clear" w:color="auto" w:fill="FFFFFF"/>
        </w:rPr>
        <w:t>H9jKZC</w:t>
      </w:r>
    </w:p>
    <w:p w14:paraId="54A646BB" w14:textId="77777777" w:rsidR="000C2323" w:rsidRDefault="000C2323" w:rsidP="00E538FC">
      <w:pPr>
        <w:rPr>
          <w:szCs w:val="19"/>
        </w:rPr>
      </w:pPr>
    </w:p>
    <w:sectPr w:rsidR="000C2323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86532" w14:textId="77777777" w:rsidR="000C1B4D" w:rsidRDefault="000C1B4D" w:rsidP="00A10468">
      <w:r>
        <w:separator/>
      </w:r>
    </w:p>
  </w:endnote>
  <w:endnote w:type="continuationSeparator" w:id="0">
    <w:p w14:paraId="4D7351C9" w14:textId="77777777" w:rsidR="000C1B4D" w:rsidRDefault="000C1B4D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D4071" w14:textId="77777777" w:rsidR="000C1B4D" w:rsidRDefault="000C1B4D" w:rsidP="00A10468">
      <w:r>
        <w:separator/>
      </w:r>
    </w:p>
  </w:footnote>
  <w:footnote w:type="continuationSeparator" w:id="0">
    <w:p w14:paraId="6B2C9086" w14:textId="77777777" w:rsidR="000C1B4D" w:rsidRDefault="000C1B4D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1B4D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35A6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56D7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37448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zRiNzU2YjMtMDk3NS00MTA1LTlmNjctYzU2NGQ1MjE2ZGRl%40thread.v2/0?context=%7b%22Tid%22%3a%220693b5ba-4b18-4d7b-9341-f32f400a5494%22%2c%22Oid%22%3a%22b76439fb-b33b-4a3b-a039-daf463a0f604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2023-01-07T00:28:00Z</dcterms:created>
  <dcterms:modified xsi:type="dcterms:W3CDTF">2023-01-07T00:28:00Z</dcterms:modified>
</cp:coreProperties>
</file>